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5" w:rsidRDefault="003036F0" w:rsidP="002C2675">
      <w:pPr>
        <w:jc w:val="center"/>
        <w:rPr>
          <w:b/>
          <w:sz w:val="40"/>
          <w:szCs w:val="40"/>
        </w:rPr>
      </w:pPr>
      <w:r w:rsidRPr="009D25FD">
        <w:rPr>
          <w:b/>
          <w:sz w:val="40"/>
          <w:szCs w:val="40"/>
        </w:rPr>
        <w:t>REJESTR</w:t>
      </w:r>
      <w:r w:rsidR="00126CBE">
        <w:rPr>
          <w:b/>
          <w:sz w:val="40"/>
          <w:szCs w:val="40"/>
        </w:rPr>
        <w:t xml:space="preserve">   Ż</w:t>
      </w:r>
      <w:r w:rsidR="002C2675">
        <w:rPr>
          <w:b/>
          <w:sz w:val="40"/>
          <w:szCs w:val="40"/>
        </w:rPr>
        <w:t>ŁOBKÓW  I  KLUBÓW  DZIECIĘCYCH</w:t>
      </w:r>
    </w:p>
    <w:p w:rsidR="003036F0" w:rsidRPr="002F0159" w:rsidRDefault="002C2675" w:rsidP="002C26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</w:t>
      </w:r>
      <w:r w:rsidR="003036F0" w:rsidRPr="002F0159">
        <w:rPr>
          <w:b/>
          <w:sz w:val="40"/>
          <w:szCs w:val="40"/>
        </w:rPr>
        <w:t>BRZEG</w:t>
      </w:r>
    </w:p>
    <w:p w:rsidR="009D25FD" w:rsidRPr="003036F0" w:rsidRDefault="003036F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2C2675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</w:t>
            </w:r>
            <w:r w:rsidR="00A82699"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bookmarkStart w:id="0" w:name="_GoBack"/>
            <w:bookmarkEnd w:id="0"/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A8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5207BC" w:rsidRPr="009D5D86" w:rsidRDefault="005207BC" w:rsidP="00CC1F55">
            <w:pPr>
              <w:rPr>
                <w:b/>
                <w:sz w:val="32"/>
                <w:szCs w:val="32"/>
              </w:rPr>
            </w:pP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C"/>
    <w:rsid w:val="0005489F"/>
    <w:rsid w:val="00126CBE"/>
    <w:rsid w:val="002C2675"/>
    <w:rsid w:val="002F0159"/>
    <w:rsid w:val="003036F0"/>
    <w:rsid w:val="00472F16"/>
    <w:rsid w:val="005207BC"/>
    <w:rsid w:val="00524A64"/>
    <w:rsid w:val="00537E48"/>
    <w:rsid w:val="00690249"/>
    <w:rsid w:val="00780794"/>
    <w:rsid w:val="008D63BA"/>
    <w:rsid w:val="009D25FD"/>
    <w:rsid w:val="009D5D86"/>
    <w:rsid w:val="00A82699"/>
    <w:rsid w:val="00B118EC"/>
    <w:rsid w:val="00C03EBD"/>
    <w:rsid w:val="00C4016C"/>
    <w:rsid w:val="00DF6F7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921"/>
  <w15:docId w15:val="{76AE47F5-6FF0-45E6-8058-73E64AA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Elżbieta Gawryjołek</cp:lastModifiedBy>
  <cp:revision>3</cp:revision>
  <dcterms:created xsi:type="dcterms:W3CDTF">2017-08-24T10:55:00Z</dcterms:created>
  <dcterms:modified xsi:type="dcterms:W3CDTF">2017-08-24T10:55:00Z</dcterms:modified>
</cp:coreProperties>
</file>