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4" w:rsidRDefault="00A61A84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84" w:rsidRDefault="00A61A84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1A84" w:rsidRDefault="00A61A84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FB" w:rsidRPr="00700457" w:rsidRDefault="00700457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57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700457" w:rsidRPr="00700457" w:rsidRDefault="00700457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57">
        <w:rPr>
          <w:rFonts w:ascii="Times New Roman" w:hAnsi="Times New Roman" w:cs="Times New Roman"/>
          <w:b/>
          <w:sz w:val="28"/>
          <w:szCs w:val="28"/>
        </w:rPr>
        <w:t xml:space="preserve">na stanowisko głównego księgowego </w:t>
      </w:r>
    </w:p>
    <w:p w:rsidR="00700457" w:rsidRDefault="00700457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57">
        <w:rPr>
          <w:rFonts w:ascii="Times New Roman" w:hAnsi="Times New Roman" w:cs="Times New Roman"/>
          <w:b/>
          <w:sz w:val="28"/>
          <w:szCs w:val="28"/>
        </w:rPr>
        <w:t>w Przedszkolu Publicznym nr 2 w Brzegu</w:t>
      </w:r>
    </w:p>
    <w:p w:rsidR="00700457" w:rsidRDefault="00700457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457" w:rsidRDefault="00700457" w:rsidP="00700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Informuję że wyniku zakończenia procedury naboru na w/w stanowisko została wybrana </w:t>
      </w:r>
    </w:p>
    <w:p w:rsidR="00A61A84" w:rsidRDefault="00A61A84" w:rsidP="00700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A84" w:rsidRPr="00A61A84" w:rsidRDefault="00A61A84" w:rsidP="0070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84">
        <w:rPr>
          <w:rFonts w:ascii="Times New Roman" w:hAnsi="Times New Roman" w:cs="Times New Roman"/>
          <w:b/>
          <w:sz w:val="28"/>
          <w:szCs w:val="28"/>
        </w:rPr>
        <w:t>Pani Ilona Szkoda</w:t>
      </w:r>
      <w:r>
        <w:rPr>
          <w:rFonts w:ascii="Times New Roman" w:hAnsi="Times New Roman" w:cs="Times New Roman"/>
          <w:b/>
          <w:sz w:val="28"/>
          <w:szCs w:val="28"/>
        </w:rPr>
        <w:t xml:space="preserve">, zamieszkała w Brzegu </w:t>
      </w:r>
    </w:p>
    <w:p w:rsidR="00700457" w:rsidRDefault="00700457" w:rsidP="00A61A84">
      <w:pPr>
        <w:rPr>
          <w:rFonts w:ascii="Times New Roman" w:hAnsi="Times New Roman" w:cs="Times New Roman"/>
          <w:sz w:val="28"/>
          <w:szCs w:val="28"/>
        </w:rPr>
      </w:pPr>
    </w:p>
    <w:p w:rsidR="00700457" w:rsidRDefault="00700457" w:rsidP="00700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457" w:rsidRPr="00A61A84" w:rsidRDefault="00700457" w:rsidP="00A61A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1A84">
        <w:rPr>
          <w:rFonts w:ascii="Times New Roman" w:hAnsi="Times New Roman" w:cs="Times New Roman"/>
          <w:sz w:val="28"/>
          <w:szCs w:val="28"/>
          <w:u w:val="single"/>
        </w:rPr>
        <w:t>Uzasadnienie wyboru:</w:t>
      </w:r>
    </w:p>
    <w:p w:rsidR="00700457" w:rsidRPr="00700457" w:rsidRDefault="00700457" w:rsidP="00700457">
      <w:pPr>
        <w:jc w:val="both"/>
        <w:rPr>
          <w:rFonts w:ascii="Times New Roman" w:hAnsi="Times New Roman" w:cs="Times New Roman"/>
          <w:sz w:val="28"/>
          <w:szCs w:val="28"/>
        </w:rPr>
      </w:pPr>
      <w:r w:rsidRPr="00700457">
        <w:rPr>
          <w:rFonts w:ascii="Times New Roman" w:hAnsi="Times New Roman" w:cs="Times New Roman"/>
          <w:sz w:val="28"/>
          <w:szCs w:val="28"/>
        </w:rPr>
        <w:t xml:space="preserve">Pani  </w:t>
      </w:r>
      <w:r w:rsidR="00A61A84" w:rsidRPr="00A61A84">
        <w:rPr>
          <w:rFonts w:ascii="Times New Roman" w:hAnsi="Times New Roman" w:cs="Times New Roman"/>
          <w:b/>
          <w:sz w:val="28"/>
          <w:szCs w:val="28"/>
        </w:rPr>
        <w:t>Ilona Szkoda</w:t>
      </w:r>
      <w:r w:rsidRPr="00700457">
        <w:rPr>
          <w:rFonts w:ascii="Times New Roman" w:hAnsi="Times New Roman" w:cs="Times New Roman"/>
          <w:sz w:val="28"/>
          <w:szCs w:val="28"/>
        </w:rPr>
        <w:t xml:space="preserve">  spełnia wymagania formalne niezbędne do zajęcia stanowiska, na które prowadzony był nabór. Wykazała się znajomością przepisów prawnych, zagadnień z zakresu pracy księgowości budżetowej, znajomością programów komputerowych </w:t>
      </w:r>
      <w:r w:rsidR="00A61A84">
        <w:rPr>
          <w:rFonts w:ascii="Times New Roman" w:hAnsi="Times New Roman" w:cs="Times New Roman"/>
          <w:sz w:val="28"/>
          <w:szCs w:val="28"/>
        </w:rPr>
        <w:t xml:space="preserve"> </w:t>
      </w:r>
      <w:r w:rsidRPr="00700457">
        <w:rPr>
          <w:rFonts w:ascii="Times New Roman" w:hAnsi="Times New Roman" w:cs="Times New Roman"/>
          <w:sz w:val="28"/>
          <w:szCs w:val="28"/>
        </w:rPr>
        <w:t xml:space="preserve"> z którymi bezpośrednio związane jest dane stanowisko pracy oraz predyspozycjami gwarantującymi prawidłowe</w:t>
      </w:r>
      <w:r>
        <w:rPr>
          <w:rFonts w:ascii="Times New Roman" w:hAnsi="Times New Roman" w:cs="Times New Roman"/>
          <w:sz w:val="28"/>
          <w:szCs w:val="28"/>
        </w:rPr>
        <w:t xml:space="preserve"> wykonywanie powierzonych obowiązków.</w:t>
      </w:r>
    </w:p>
    <w:p w:rsidR="00700457" w:rsidRPr="00700457" w:rsidRDefault="00700457" w:rsidP="0070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A84" w:rsidRPr="00A61A84" w:rsidRDefault="00A61A84" w:rsidP="00A61A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A84">
        <w:rPr>
          <w:rFonts w:ascii="Times New Roman" w:hAnsi="Times New Roman" w:cs="Times New Roman"/>
          <w:i/>
          <w:sz w:val="28"/>
          <w:szCs w:val="28"/>
        </w:rPr>
        <w:t>Dyrektor</w:t>
      </w:r>
    </w:p>
    <w:p w:rsidR="00700457" w:rsidRPr="00A61A84" w:rsidRDefault="00A61A84" w:rsidP="00A61A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A84">
        <w:rPr>
          <w:rFonts w:ascii="Times New Roman" w:hAnsi="Times New Roman" w:cs="Times New Roman"/>
          <w:i/>
          <w:sz w:val="28"/>
          <w:szCs w:val="28"/>
        </w:rPr>
        <w:t xml:space="preserve"> Przedszkola Publicznego nr 2 w Brzegu</w:t>
      </w:r>
    </w:p>
    <w:p w:rsidR="00A61A84" w:rsidRPr="00A61A84" w:rsidRDefault="00A61A84" w:rsidP="00A61A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1A84">
        <w:rPr>
          <w:rFonts w:ascii="Times New Roman" w:hAnsi="Times New Roman" w:cs="Times New Roman"/>
          <w:i/>
          <w:sz w:val="28"/>
          <w:szCs w:val="28"/>
        </w:rPr>
        <w:t>Elżbieta Prorok - Zdyb</w:t>
      </w:r>
    </w:p>
    <w:p w:rsidR="00700457" w:rsidRPr="00A61A84" w:rsidRDefault="00700457" w:rsidP="007004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00457" w:rsidRPr="00A6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2"/>
    <w:rsid w:val="000269B6"/>
    <w:rsid w:val="00046C1F"/>
    <w:rsid w:val="00062900"/>
    <w:rsid w:val="00067C56"/>
    <w:rsid w:val="00077C3F"/>
    <w:rsid w:val="00081387"/>
    <w:rsid w:val="0008450B"/>
    <w:rsid w:val="00093DC3"/>
    <w:rsid w:val="000A0A52"/>
    <w:rsid w:val="00111DD7"/>
    <w:rsid w:val="001276D8"/>
    <w:rsid w:val="00127DF8"/>
    <w:rsid w:val="001565AC"/>
    <w:rsid w:val="0017503C"/>
    <w:rsid w:val="0019235A"/>
    <w:rsid w:val="001B5B84"/>
    <w:rsid w:val="001C409E"/>
    <w:rsid w:val="001D464C"/>
    <w:rsid w:val="001F2159"/>
    <w:rsid w:val="00220E41"/>
    <w:rsid w:val="002307D1"/>
    <w:rsid w:val="002539CB"/>
    <w:rsid w:val="00260F01"/>
    <w:rsid w:val="00265A40"/>
    <w:rsid w:val="002A27C2"/>
    <w:rsid w:val="002D3B6E"/>
    <w:rsid w:val="00313132"/>
    <w:rsid w:val="00314E7E"/>
    <w:rsid w:val="0033473D"/>
    <w:rsid w:val="00337559"/>
    <w:rsid w:val="00373BA5"/>
    <w:rsid w:val="003A7CB7"/>
    <w:rsid w:val="0041482F"/>
    <w:rsid w:val="00440AC6"/>
    <w:rsid w:val="00457035"/>
    <w:rsid w:val="004A280E"/>
    <w:rsid w:val="004D3202"/>
    <w:rsid w:val="00501593"/>
    <w:rsid w:val="0059147C"/>
    <w:rsid w:val="005933ED"/>
    <w:rsid w:val="0061523E"/>
    <w:rsid w:val="00621F2B"/>
    <w:rsid w:val="00632C9F"/>
    <w:rsid w:val="00645A3A"/>
    <w:rsid w:val="006F0B5E"/>
    <w:rsid w:val="00700457"/>
    <w:rsid w:val="007018FF"/>
    <w:rsid w:val="00745716"/>
    <w:rsid w:val="007714D3"/>
    <w:rsid w:val="00775CA4"/>
    <w:rsid w:val="008013CE"/>
    <w:rsid w:val="00834113"/>
    <w:rsid w:val="00847354"/>
    <w:rsid w:val="008743AA"/>
    <w:rsid w:val="008B3907"/>
    <w:rsid w:val="008D12CD"/>
    <w:rsid w:val="008D603F"/>
    <w:rsid w:val="0091338D"/>
    <w:rsid w:val="00936269"/>
    <w:rsid w:val="00942BF4"/>
    <w:rsid w:val="00966514"/>
    <w:rsid w:val="00997E0E"/>
    <w:rsid w:val="009A5A9F"/>
    <w:rsid w:val="00A61A84"/>
    <w:rsid w:val="00A86791"/>
    <w:rsid w:val="00A9496A"/>
    <w:rsid w:val="00AA5ACC"/>
    <w:rsid w:val="00AD04E1"/>
    <w:rsid w:val="00B27250"/>
    <w:rsid w:val="00B300F1"/>
    <w:rsid w:val="00B66B44"/>
    <w:rsid w:val="00B83C41"/>
    <w:rsid w:val="00B87EE6"/>
    <w:rsid w:val="00BB3791"/>
    <w:rsid w:val="00C02B92"/>
    <w:rsid w:val="00C226F4"/>
    <w:rsid w:val="00C60ED4"/>
    <w:rsid w:val="00C8564F"/>
    <w:rsid w:val="00D10CCB"/>
    <w:rsid w:val="00D24F7F"/>
    <w:rsid w:val="00D274CA"/>
    <w:rsid w:val="00D6236F"/>
    <w:rsid w:val="00DE7C8A"/>
    <w:rsid w:val="00E572E1"/>
    <w:rsid w:val="00E92B13"/>
    <w:rsid w:val="00EC1F41"/>
    <w:rsid w:val="00EE153F"/>
    <w:rsid w:val="00EF2A19"/>
    <w:rsid w:val="00F134FB"/>
    <w:rsid w:val="00F42224"/>
    <w:rsid w:val="00F6416B"/>
    <w:rsid w:val="00F656F5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2018-01-02T09:18:00Z</cp:lastPrinted>
  <dcterms:created xsi:type="dcterms:W3CDTF">2017-12-27T12:25:00Z</dcterms:created>
  <dcterms:modified xsi:type="dcterms:W3CDTF">2018-01-02T09:19:00Z</dcterms:modified>
</cp:coreProperties>
</file>